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61" w:rsidRPr="00DF590A" w:rsidRDefault="00370B37" w:rsidP="00370B37">
      <w:pPr>
        <w:jc w:val="center"/>
        <w:rPr>
          <w:b/>
          <w:i/>
          <w:u w:val="single"/>
        </w:rPr>
      </w:pPr>
      <w:r w:rsidRPr="00DF590A">
        <w:rPr>
          <w:b/>
          <w:i/>
          <w:u w:val="single"/>
        </w:rPr>
        <w:t>MANUAL DE CONEXIÓN A LA RED WIFI USACH</w:t>
      </w:r>
    </w:p>
    <w:p w:rsidR="00370B37" w:rsidRDefault="00370B37" w:rsidP="00370B37">
      <w:pPr>
        <w:jc w:val="center"/>
        <w:rPr>
          <w:b/>
        </w:rPr>
      </w:pPr>
    </w:p>
    <w:p w:rsidR="00370B37" w:rsidRDefault="00370B37" w:rsidP="00370B37">
      <w:pPr>
        <w:rPr>
          <w:b/>
        </w:rPr>
      </w:pPr>
      <w:r>
        <w:rPr>
          <w:b/>
        </w:rPr>
        <w:t>1.- PARA PODER CONECTAR A LA RED INALAMBRICA DE LA UNIVERSIDAD USTED DEBERA SELECCIONAR LA RED USACH, ESTA RED SOLO PUEDE SER UTILIZADA POR ACADEMICOS Y ADMINISTRATIVOS DE LA UNIVERSIDAD.</w:t>
      </w:r>
    </w:p>
    <w:p w:rsidR="00370B37" w:rsidRDefault="008F5A3B" w:rsidP="00370B37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35F51F0" wp14:editId="5AD74F69">
            <wp:simplePos x="0" y="0"/>
            <wp:positionH relativeFrom="margin">
              <wp:posOffset>1596390</wp:posOffset>
            </wp:positionH>
            <wp:positionV relativeFrom="margin">
              <wp:posOffset>1233805</wp:posOffset>
            </wp:positionV>
            <wp:extent cx="2438400" cy="31813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B37" w:rsidRDefault="00370B37" w:rsidP="00370B37">
      <w:pPr>
        <w:rPr>
          <w:b/>
        </w:rPr>
      </w:pPr>
    </w:p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Default="00370B37" w:rsidP="00370B37">
      <w:pPr>
        <w:rPr>
          <w:b/>
        </w:rPr>
      </w:pPr>
      <w:r w:rsidRPr="00370B37">
        <w:rPr>
          <w:b/>
        </w:rPr>
        <w:t>2.-</w:t>
      </w:r>
      <w:r>
        <w:rPr>
          <w:b/>
        </w:rPr>
        <w:t xml:space="preserve"> UNA VEZ SELECCIONADA LA RED ESTA LE SOLICITARA LA CLAVE DE ACCESO PARA LOGRAR LA CONECTIVIDAD E INGRESAR A LA RED DEL CAMPUS UNIVERSITARIO, LA CLAVE ES: 686868</w:t>
      </w:r>
      <w:r w:rsidR="00A87325">
        <w:rPr>
          <w:b/>
        </w:rPr>
        <w:t>swkplt0</w:t>
      </w:r>
      <w:r>
        <w:rPr>
          <w:b/>
        </w:rPr>
        <w:t xml:space="preserve"> (ÚLTIMO DIGITO ES “CERO”)</w:t>
      </w:r>
    </w:p>
    <w:p w:rsidR="00370B37" w:rsidRDefault="00370B37" w:rsidP="00370B37">
      <w:pPr>
        <w:rPr>
          <w:b/>
        </w:rPr>
      </w:pPr>
    </w:p>
    <w:p w:rsidR="00370B37" w:rsidRDefault="008F5A3B">
      <w:pPr>
        <w:rPr>
          <w:b/>
        </w:rPr>
      </w:pPr>
      <w:bookmarkStart w:id="0" w:name="_GoBack"/>
      <w:r>
        <w:rPr>
          <w:b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29F2FB4" wp14:editId="2FF5C5A3">
            <wp:simplePos x="0" y="0"/>
            <wp:positionH relativeFrom="column">
              <wp:posOffset>624840</wp:posOffset>
            </wp:positionH>
            <wp:positionV relativeFrom="paragraph">
              <wp:posOffset>-346075</wp:posOffset>
            </wp:positionV>
            <wp:extent cx="4638675" cy="2433320"/>
            <wp:effectExtent l="0" t="0" r="9525" b="5080"/>
            <wp:wrapThrough wrapText="bothSides">
              <wp:wrapPolygon edited="0">
                <wp:start x="0" y="0"/>
                <wp:lineTo x="0" y="21476"/>
                <wp:lineTo x="21556" y="21476"/>
                <wp:lineTo x="2155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0B37">
        <w:rPr>
          <w:b/>
        </w:rPr>
        <w:br w:type="page"/>
      </w:r>
    </w:p>
    <w:p w:rsidR="00370B37" w:rsidRDefault="00370B37" w:rsidP="00A87325">
      <w:pPr>
        <w:tabs>
          <w:tab w:val="left" w:pos="6345"/>
        </w:tabs>
        <w:rPr>
          <w:b/>
        </w:rPr>
      </w:pPr>
      <w:r>
        <w:rPr>
          <w:b/>
        </w:rPr>
        <w:lastRenderedPageBreak/>
        <w:t xml:space="preserve">3.-UNA VEZ CONECTADO A LA RED, </w:t>
      </w:r>
      <w:r w:rsidR="00A87325">
        <w:rPr>
          <w:b/>
        </w:rPr>
        <w:t>SE SOLICITARA QUE INGRESE NOMBRE DE USUARIO  Y CONTRASEÑA Y PRESIONAR EN EL BOTON “CONTINUE”</w:t>
      </w:r>
    </w:p>
    <w:p w:rsidR="00370B37" w:rsidRDefault="00370B37" w:rsidP="00370B37">
      <w:pPr>
        <w:tabs>
          <w:tab w:val="left" w:pos="6345"/>
        </w:tabs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16BBA7F" wp14:editId="3CDE53E8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4276725" cy="3059712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059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B37" w:rsidRDefault="00370B37" w:rsidP="00370B37">
      <w:pPr>
        <w:tabs>
          <w:tab w:val="left" w:pos="6345"/>
        </w:tabs>
        <w:rPr>
          <w:b/>
        </w:rPr>
      </w:pPr>
    </w:p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Pr="00370B37" w:rsidRDefault="00370B37" w:rsidP="00370B37"/>
    <w:p w:rsidR="00370B37" w:rsidRDefault="00370B37" w:rsidP="00370B37"/>
    <w:p w:rsidR="00C65C5E" w:rsidRDefault="00A87325" w:rsidP="00C65C5E">
      <w:pPr>
        <w:rPr>
          <w:b/>
        </w:rPr>
      </w:pPr>
      <w:r>
        <w:rPr>
          <w:b/>
        </w:rPr>
        <w:t>4.- UNA VEZ INGRESADO NOMBRE Y CONTRASEÑA USTED YA ESTARA CONECTADO A LA RED UNIVERSITARIA DE LA USACH.</w:t>
      </w:r>
    </w:p>
    <w:p w:rsidR="00A87325" w:rsidRDefault="00A87325" w:rsidP="00C65C5E">
      <w:pPr>
        <w:rPr>
          <w:b/>
        </w:rPr>
      </w:pPr>
    </w:p>
    <w:p w:rsidR="00A87325" w:rsidRPr="00A87325" w:rsidRDefault="00A87325" w:rsidP="00C65C5E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4DA8EB5" wp14:editId="6FA17C2F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924425" cy="3133624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13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Pr="00C65C5E" w:rsidRDefault="00C65C5E" w:rsidP="00C65C5E"/>
    <w:p w:rsidR="00C65C5E" w:rsidRDefault="00C65C5E" w:rsidP="00C65C5E"/>
    <w:p w:rsidR="00C65C5E" w:rsidRDefault="00C65C5E">
      <w:pPr>
        <w:rPr>
          <w:b/>
        </w:rPr>
      </w:pPr>
    </w:p>
    <w:sectPr w:rsidR="00C65C5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D8" w:rsidRDefault="00C262D8" w:rsidP="00370B37">
      <w:pPr>
        <w:spacing w:after="0" w:line="240" w:lineRule="auto"/>
      </w:pPr>
      <w:r>
        <w:separator/>
      </w:r>
    </w:p>
  </w:endnote>
  <w:endnote w:type="continuationSeparator" w:id="0">
    <w:p w:rsidR="00C262D8" w:rsidRDefault="00C262D8" w:rsidP="0037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D8" w:rsidRDefault="00C262D8" w:rsidP="00370B37">
      <w:pPr>
        <w:spacing w:after="0" w:line="240" w:lineRule="auto"/>
      </w:pPr>
      <w:r>
        <w:separator/>
      </w:r>
    </w:p>
  </w:footnote>
  <w:footnote w:type="continuationSeparator" w:id="0">
    <w:p w:rsidR="00C262D8" w:rsidRDefault="00C262D8" w:rsidP="0037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0A" w:rsidRPr="00DF590A" w:rsidRDefault="00DF590A" w:rsidP="00DF590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276225</wp:posOffset>
          </wp:positionH>
          <wp:positionV relativeFrom="paragraph">
            <wp:posOffset>-449580</wp:posOffset>
          </wp:positionV>
          <wp:extent cx="661219" cy="895350"/>
          <wp:effectExtent l="0" t="0" r="5715" b="0"/>
          <wp:wrapNone/>
          <wp:docPr id="10" name="Imagen 10" descr="http://educacion.usach.cl/educacion/sites/default/files/image/Logo-Color-Usach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ducacion.usach.cl/educacion/sites/default/files/image/Logo-Color-Usach-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38" cy="90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5391150</wp:posOffset>
          </wp:positionH>
          <wp:positionV relativeFrom="paragraph">
            <wp:posOffset>-449580</wp:posOffset>
          </wp:positionV>
          <wp:extent cx="1104900" cy="1104900"/>
          <wp:effectExtent l="0" t="0" r="0" b="0"/>
          <wp:wrapNone/>
          <wp:docPr id="9" name="Imagen 9" descr="http://www.innovo.cl/new/wp-content/uploads/seg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novo.cl/new/wp-content/uploads/seg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37"/>
    <w:rsid w:val="00207B2E"/>
    <w:rsid w:val="00236B8E"/>
    <w:rsid w:val="00370B37"/>
    <w:rsid w:val="008F5A3B"/>
    <w:rsid w:val="009D772A"/>
    <w:rsid w:val="00A625D4"/>
    <w:rsid w:val="00A87325"/>
    <w:rsid w:val="00C262D8"/>
    <w:rsid w:val="00C65C5E"/>
    <w:rsid w:val="00DB6C61"/>
    <w:rsid w:val="00D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16B61EF-A066-4258-8928-C1A742E3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B37"/>
  </w:style>
  <w:style w:type="paragraph" w:styleId="Piedepgina">
    <w:name w:val="footer"/>
    <w:basedOn w:val="Normal"/>
    <w:link w:val="PiedepginaCar"/>
    <w:uiPriority w:val="99"/>
    <w:unhideWhenUsed/>
    <w:rsid w:val="00370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2014-10-07T14:03:00Z</dcterms:created>
  <dcterms:modified xsi:type="dcterms:W3CDTF">2014-10-07T14:03:00Z</dcterms:modified>
</cp:coreProperties>
</file>